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E8741C" w:rsidRDefault="000944F9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75835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</w:p>
    <w:p w:rsidR="00B065C1" w:rsidRPr="00E8741C" w:rsidRDefault="00B065C1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Закону Ханты-Мансийского</w:t>
      </w: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FB64BF" w:rsidP="0060254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B64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FB64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2542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FB64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 </w:t>
      </w:r>
      <w:r w:rsidR="00602542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A7451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02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FB64BF" w:rsidRPr="00E8741C" w:rsidRDefault="00FB64BF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071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proofErr w:type="gramEnd"/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непрограммным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подгруппам </w:t>
      </w: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видов расходов классификации расходов бюджета Ханты-Мансийского автономного округа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="000944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на 20</w:t>
      </w:r>
      <w:r w:rsidR="00A745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A3707B" w:rsidRPr="00A3707B" w:rsidRDefault="00A3707B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E8741C" w:rsidRDefault="009E4EF3" w:rsidP="009E4EF3">
      <w:pPr>
        <w:spacing w:after="0" w:line="240" w:lineRule="auto"/>
        <w:ind w:right="-173"/>
        <w:jc w:val="right"/>
        <w:rPr>
          <w:rFonts w:ascii="Times New Roman" w:hAnsi="Times New Roman" w:cs="Times New Roman"/>
          <w:sz w:val="26"/>
          <w:szCs w:val="26"/>
        </w:rPr>
      </w:pP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56F6"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="001D56F6"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proofErr w:type="gramEnd"/>
      <w:r w:rsidR="001D56F6"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рублей)</w:t>
      </w:r>
    </w:p>
    <w:tbl>
      <w:tblPr>
        <w:tblW w:w="15241" w:type="dxa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2"/>
        <w:gridCol w:w="1782"/>
        <w:gridCol w:w="776"/>
        <w:gridCol w:w="6"/>
        <w:gridCol w:w="1899"/>
        <w:gridCol w:w="6"/>
      </w:tblGrid>
      <w:tr w:rsidR="00D832D5" w:rsidRPr="008D1992" w:rsidTr="0032511B">
        <w:trPr>
          <w:gridAfter w:val="1"/>
          <w:wAfter w:w="6" w:type="dxa"/>
          <w:cantSplit/>
          <w:trHeight w:val="20"/>
        </w:trPr>
        <w:tc>
          <w:tcPr>
            <w:tcW w:w="1077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8D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8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8D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7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8D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90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8D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832D5" w:rsidRPr="008D1992" w:rsidTr="0032511B">
        <w:trPr>
          <w:gridAfter w:val="1"/>
          <w:wAfter w:w="6" w:type="dxa"/>
          <w:cantSplit/>
          <w:trHeight w:val="20"/>
        </w:trPr>
        <w:tc>
          <w:tcPr>
            <w:tcW w:w="1077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8D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8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8D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7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8D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0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8D19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58 204 120,4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14 399 476,6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216 552,2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</w:tr>
      <w:tr w:rsidR="0032511B" w:rsidRPr="008D1992" w:rsidTr="0032511B">
        <w:trPr>
          <w:gridAfter w:val="1"/>
          <w:wAfter w:w="6" w:type="dxa"/>
          <w:cantSplit/>
          <w:trHeight w:val="20"/>
        </w:trPr>
        <w:tc>
          <w:tcPr>
            <w:tcW w:w="1077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2511B" w:rsidRPr="008D1992" w:rsidRDefault="0032511B" w:rsidP="003251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78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2511B" w:rsidRPr="008D1992" w:rsidRDefault="0032511B" w:rsidP="003251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7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2511B" w:rsidRPr="008D1992" w:rsidRDefault="0032511B" w:rsidP="003251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0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2511B" w:rsidRPr="008D1992" w:rsidRDefault="0032511B" w:rsidP="003251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10 461 797,4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9 451 988,5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647 184,2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647 184,2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145 228,8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145 228,8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8 655 360,7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7 623 070,2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1 032 290,5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479 076,0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81 970,8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430 727,0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32511B" w:rsidRPr="008D1992" w:rsidTr="0032511B">
        <w:trPr>
          <w:gridAfter w:val="1"/>
          <w:wAfter w:w="6" w:type="dxa"/>
          <w:cantSplit/>
          <w:trHeight w:val="20"/>
        </w:trPr>
        <w:tc>
          <w:tcPr>
            <w:tcW w:w="1077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2511B" w:rsidRPr="008D1992" w:rsidRDefault="0032511B" w:rsidP="003251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8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2511B" w:rsidRPr="008D1992" w:rsidRDefault="0032511B" w:rsidP="003251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7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2511B" w:rsidRPr="008D1992" w:rsidRDefault="0032511B" w:rsidP="003251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0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2511B" w:rsidRPr="008D1992" w:rsidRDefault="0032511B" w:rsidP="003251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429 864,0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418 122,9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11 741,1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17 327,1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2 969 939,2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8D1992" w:rsidRPr="008D1992" w:rsidTr="0032511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</w:tbl>
    <w:p w:rsidR="0032511B" w:rsidRDefault="0032511B">
      <w:r>
        <w:br w:type="page"/>
      </w:r>
    </w:p>
    <w:tbl>
      <w:tblPr>
        <w:tblW w:w="15241" w:type="dxa"/>
        <w:tblInd w:w="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2"/>
        <w:gridCol w:w="1782"/>
        <w:gridCol w:w="776"/>
        <w:gridCol w:w="6"/>
        <w:gridCol w:w="1899"/>
        <w:gridCol w:w="6"/>
      </w:tblGrid>
      <w:tr w:rsidR="0032511B" w:rsidRPr="008D1992" w:rsidTr="00254293">
        <w:trPr>
          <w:gridAfter w:val="1"/>
          <w:wAfter w:w="6" w:type="dxa"/>
          <w:cantSplit/>
          <w:trHeight w:val="20"/>
          <w:tblHeader/>
        </w:trPr>
        <w:tc>
          <w:tcPr>
            <w:tcW w:w="1077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2511B" w:rsidRPr="008D1992" w:rsidRDefault="0032511B" w:rsidP="003251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8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2511B" w:rsidRPr="008D1992" w:rsidRDefault="0032511B" w:rsidP="003251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7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2511B" w:rsidRPr="008D1992" w:rsidRDefault="0032511B" w:rsidP="003251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0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32511B" w:rsidRPr="008D1992" w:rsidRDefault="0032511B" w:rsidP="003251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а также после трансплантации органов и (или) тканей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444 645,3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444 645,3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293 869,3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293 869,3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203 208,0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170 135,4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170 135,4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170 135,4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16 170 677,0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21 521,9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50 609,4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11 875 148,1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11 875 148,1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2 325 804,5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2 325 804,5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1 217 095,2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1 217 095,2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8 236 098,7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8 230 655,4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57 149,7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57 149,7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830 820,3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559 649,0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447 031,3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106 870,6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340 160,7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71 049,5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71 049,5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59 057,1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59 057,1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134 210,7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444 385,4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1 746 085,7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905 828,4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905 828,4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905 828,4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905 828,4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831 057,3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805 057,3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443 959,6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443 959,6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476 486,0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429 230,3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365 320,6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365 320,6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359 110,6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47 255,7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101 888,0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89 488,0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Eдиновременные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476 732,5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279 564,5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197 168,0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22 795 028,8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2 536 601,5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2 144 551,5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2 144 551,5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2 144 551,5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294 578,3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271 230,8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19 221,5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19 221,5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19 221,5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19 963 849,0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1 883 428,0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1 108 657,9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1 108 657,9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55 874,4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55 874,4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706 809,7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34 492,7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695 426,9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139 075,2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139 075,2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139 075,2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81 233 795,6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8 938 243,3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1 262 984,0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1 225 152,1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199 946,6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177 946,6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1 019 905,5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991 605,5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7 524 663,8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7 524 663,8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7 524 663,8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6 200 985,2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1 323 678,6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150 595,5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57 279,1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57 279,1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48 479,1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57 210 645,5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56 376 783,0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2 709 099,0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449 381,1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449 381,1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249 211,8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55 666,1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55 666,1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974 587,5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974 587,5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974 587,5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291 216,2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78 805,2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17 567,0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109 782,7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33 299,3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33 299,3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19 147,9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14 151,4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мобильных технопарков "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Кванториум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10 329,7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10 329,7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10 329,7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31 474,5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297 560,5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цифрового образования детей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35 549,0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160 412,1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157 412,1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214 648,6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178 702,6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178 702,6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178 702,6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178 702,6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12 137,5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18 327,5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14 709 846,1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225 249,1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215 242,7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8 278,3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8 278,3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1 728,1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1 728,1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4 330 351,6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108 336,5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57 047,7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234 327,7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234 327,7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204 047,9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30 279,8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424 060,9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2 819 864,1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661 195,9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661 195,9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661 195,9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1 701 410,4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1 701 410,4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1 701 410,4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5 121 098,8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1 789 221,6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450 969,2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450 969,2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450 969,2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30 235 733,2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14 336 012,1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3 070 793,7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1 151 447,1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1 151 055,5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1 151 055,5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423 764,8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477 060,8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902 947,9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5 606 344,6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128 561,1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126 973,5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126 973,5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2 858 959,1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30 812,8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30 812,8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2 828 146,3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2 828 146,3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687 159,6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687 159,6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687 159,6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55 221,3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331 397,3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104 778,3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100 928,3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100 928,3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5 272 255,2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966 829,2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394 783,7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1 108 517,0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13 794,3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13 794,3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1 094 722,7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1 094 722,7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1 023 405,0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1 015 184,7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1 015 184,7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460 176,2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2 835,6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2 835,6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457 340,6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457 340,6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8 252 928,2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3 142 828,8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318 588,3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311 776,1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311 776,1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785 188,1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6 519,1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18 657,4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18 510,2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18 510,2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294 857,6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291 829,2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291 829,2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406 152,1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570 764,0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14 151,2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14 151,2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14 151,2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5 110 099,4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142 273,6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142 249,0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142 249,0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787 282,8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786 645,1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786 645,1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521 743,5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1 259 423,7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35 402,2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172 693,7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514 570,7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39 341,1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14 284,3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473 395,9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12 513,0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1 067 184,6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1 051 031,3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1 051 031,3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6 459 982,6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6 184 011,7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5 804 566,8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94 857,9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271 111,8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129 127,8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129 127,8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14 145,4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14 060,4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215 703,6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41 681,0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34 071,0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34 071,0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44 573,9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1 186 810,3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1 102 245,7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569 063,9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569 063,9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88 440,5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88 440,5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427 559,3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414 025,2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414 025,2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84 564,6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184 265,7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142 701,0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34 537,8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27 571,1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7 516,2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7 516,2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16 907,9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21 682,3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19 678,4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3 242,9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3 242,9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16 435,5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16 435,5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38 357,5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38 357,5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38 357,5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38 217,5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17 742,8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41 564,7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инвалидов, в том числе детей-инвалидов, а также ранней помощи"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39 414,7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39 414,7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21 158,4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12 748,9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2 930 103,8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853 998,7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132 623,8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471 094,4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202 138,2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45 042,3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1 858 517,9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629 387,5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605 986,8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605 986,8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605 986,8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13 171,6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6 831,6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6 831,6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965 543,4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930 038,4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930 038,4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453 291,2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476 747,2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11 201,4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6 201,4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43 478,9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110 628,3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110 028,3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110 028,3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110 028,3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109 479,8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7 185,0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217 587,2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123 492,4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122 200,6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44 999,8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49 095,0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37 428,1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2 505,3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2 505,3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7 672 493,8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770 689,1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34 233,6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6 858 223,4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525 098,6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391 392,2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90 900,3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916 041,5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780 523,7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780 523,7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780 523,7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37 455,0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37 455,0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37 455,0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2 375 101,2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2 375 101,2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2 375 101,2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913 090,4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1 462 010,8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2 359 373,2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43 581,3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1 402 652,7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1 299 900,7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435 015,8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355 404,1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338 622,2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16 781,9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47 950,2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45 445,2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45 445,2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2 287,4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309 272,2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217 679,4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49 001,9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49 001,9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12 472,0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12 472,0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155 911,0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155 911,0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14 614,8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14 614,8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14 543,4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14 543,4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526 603,2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416 394,5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368 642,9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368 642,9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45 016,5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45 016,5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2 735,1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2 735,1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11 519,5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11 519,5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5 926,3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предпенсионного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возраста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3 479,9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3 479,9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26145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</w:t>
            </w:r>
            <w:r w:rsidR="002614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65 389,3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6 279,4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4 299,4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4 299,4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20 086,6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10 829,7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8 443,6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самозанятости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9 256,9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7 537,3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1 799 638,9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1 138 531,4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808 583,6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34 764,2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34 764,2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34 764,2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37 333,4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37 333,4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37 333,4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265 638,5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малых форм хозяйствования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261451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</w:t>
            </w:r>
            <w:r w:rsidR="008D1992"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приоритетных </w:t>
            </w:r>
            <w:proofErr w:type="spellStart"/>
            <w:r w:rsidR="008D1992"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="008D1992"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31 196,5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31 196,5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31 196,5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31 196,5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Грантовая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462 901,2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362 236,8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55 146,9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51 457,9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"Поддержка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114 159,1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"Государственная поддержка развития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110 078,5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развития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аквакультуры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139 294,0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77 689,2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61 604,8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11 479 403,2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единой информационно-аналитической системы управления градостроительным развитием территории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7 221 927,8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26145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органам местного самоуправления муниципальных образований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3 690 811,9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26145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3 594 343,2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1 071 869,8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1 071 869,8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1 071 869,8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1 071 869,8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634 301,0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194 632,8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194 632,8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9 688,1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9 688,1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3 880 463,4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977 696,9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467 714,9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264 270,8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991 244,9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835 426,7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835 426,7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835 426,7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835 426,7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энергоэффективности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отраслях экономики"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193 607,1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2 834 211,7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26145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</w:t>
            </w:r>
            <w:r w:rsidR="002614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21 028,0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26145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</w:t>
            </w:r>
            <w:r w:rsidR="002614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37 150,6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2 768 533,1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Центроспас-Югория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установленных видов деятельности"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2 573 299,8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2 573 299,8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2 407 981,7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2 407 981,7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142 603,6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142 603,6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110 364,4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107 104,2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3 260,2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1 275 257,8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537 396,7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62 976,7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298 056,1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298 056,1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36 965,1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36 965,1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176 737,4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353 953,4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207 170,3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 и строительство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строительство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2 085 192,1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505 182,1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341 567,4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266 872,9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переписи населения 2020 года"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Всероссийской переписи населения 2020 года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дополнительного пенсионного обеспечения отдельных категорий граждан"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Государственное стимулирование развития дополнительного пенсионного обеспечения отдельных категорий граждан в Ханты-Мансийском автономном округе – Югре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251 811,5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25 384,0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25 384,0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25 384,0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89 811,5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33 412,8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33 412,8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33 412,8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"Популяризация предпринимательства"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8 697,3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8 697,3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8 697,3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1 310 051,6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957 028,9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312 824,0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275 203,4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273 703,4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273 703,4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309 413,7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309 413,7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309 413,7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144 400,0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353 022,7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320 162,7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16 214 538,8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2 490 621,4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2 490 621,4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85 381,4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307 969,6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307 969,6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165 930,6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11 580 302,6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4 254 918,5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4 254 918,5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345 642,4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345 642,4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3 907 504,1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3 907 504,1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5 473 405,5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1 279 000,0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193 228,2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552 088,8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147 452,0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2 860 983,2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32511B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</w:t>
            </w:r>
            <w:r w:rsidR="0032511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423 152,4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401 700,8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382 516,4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370 739,9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370 739,9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11 766,5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11 766,5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19 184,4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11 621 724,3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11 121 724,3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8 698 920,5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2 422 803,8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1 450 095,0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720 148,9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605 322,7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474 943,6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474 943,6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452 037,7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Всероссийского конкурса лучших региональных практик поддержки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"Регион добрых дел"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50 041,7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40 755,7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548 140,3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239 867,4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131 764,1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3 824 425,6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2 154 532,1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2 011 357,5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2 011 357,5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1 839 640,0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1 839 640,0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1 669 893,5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1 786 362,0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13 919,9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профориентационных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1 769 102,9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56 610,3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56 610,3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54 851,1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54 851,1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1 494 784,1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869 635,3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779 129,6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779 129,6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90 505,7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90 505,7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425 348,8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57 165,5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152 262,6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40 095,6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2 205 287,4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1 862 182,7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96 770,8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884 142,7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806 685,3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172 667,1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84 518,0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84 518,0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80 869,2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80 869,2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7 279,9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7 279,9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271 031,2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260 568,2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260 568,2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10 463,0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10 463,0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18 541,3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74 583,9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площади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лесовосстановлению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лесоразведению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Формирование запаса лесных семян для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379 567,6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356 908,7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113 962,5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91 927,2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91 927,2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91 927,2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91 927,2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24 019,0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- участников национального проекта "Повышение производительности труда и поддержка занятости"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24 019,0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24 019,0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24 019,0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"Промышленный экспорт"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22 658,9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15 655,0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303 794,1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150 222,8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65 295,9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25 532,5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мониторинга </w:t>
            </w:r>
            <w:proofErr w:type="spellStart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наркоситуации</w:t>
            </w:r>
            <w:proofErr w:type="spellEnd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5 782,5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5 682,5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127 738,8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40 575,4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15 832,0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10 633,4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1 492 081,2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823 807,9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666 271,7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597 571,0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597 571,0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63 658,1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63 658,1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4 907,6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24 546,0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12 587,3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12 542,3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12 542,3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bookmarkStart w:id="0" w:name="_GoBack"/>
            <w:bookmarkEnd w:id="0"/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6 512,3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617 896,8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8D1992" w:rsidRPr="008D1992" w:rsidTr="002542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8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D1992" w:rsidRPr="008D1992" w:rsidRDefault="008D1992" w:rsidP="008D1992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8D19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248 846 112,5</w:t>
            </w:r>
          </w:p>
        </w:tc>
      </w:tr>
    </w:tbl>
    <w:p w:rsidR="00D832D5" w:rsidRPr="006D58A1" w:rsidRDefault="00D832D5" w:rsidP="00B06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832D5" w:rsidRPr="006D58A1" w:rsidSect="00261451">
      <w:headerReference w:type="default" r:id="rId6"/>
      <w:pgSz w:w="16838" w:h="11906" w:orient="landscape" w:code="9"/>
      <w:pgMar w:top="1304" w:right="851" w:bottom="851" w:left="851" w:header="851" w:footer="567" w:gutter="0"/>
      <w:pgNumType w:start="6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451" w:rsidRDefault="00261451" w:rsidP="00E8741C">
      <w:pPr>
        <w:spacing w:after="0" w:line="240" w:lineRule="auto"/>
      </w:pPr>
      <w:r>
        <w:separator/>
      </w:r>
    </w:p>
  </w:endnote>
  <w:endnote w:type="continuationSeparator" w:id="0">
    <w:p w:rsidR="00261451" w:rsidRDefault="00261451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451" w:rsidRDefault="00261451" w:rsidP="00E8741C">
      <w:pPr>
        <w:spacing w:after="0" w:line="240" w:lineRule="auto"/>
      </w:pPr>
      <w:r>
        <w:separator/>
      </w:r>
    </w:p>
  </w:footnote>
  <w:footnote w:type="continuationSeparator" w:id="0">
    <w:p w:rsidR="00261451" w:rsidRDefault="00261451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61451" w:rsidRPr="0047605B" w:rsidRDefault="00261451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760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60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10606">
          <w:rPr>
            <w:rFonts w:ascii="Times New Roman" w:hAnsi="Times New Roman" w:cs="Times New Roman"/>
            <w:noProof/>
            <w:sz w:val="24"/>
            <w:szCs w:val="24"/>
          </w:rPr>
          <w:t>787</w: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4CEE"/>
    <w:rsid w:val="000220DD"/>
    <w:rsid w:val="000272E6"/>
    <w:rsid w:val="000944F9"/>
    <w:rsid w:val="000A4187"/>
    <w:rsid w:val="000A77AA"/>
    <w:rsid w:val="000D3F8E"/>
    <w:rsid w:val="000E577D"/>
    <w:rsid w:val="00100711"/>
    <w:rsid w:val="0011005A"/>
    <w:rsid w:val="001720BB"/>
    <w:rsid w:val="00193077"/>
    <w:rsid w:val="0019340D"/>
    <w:rsid w:val="001C0B87"/>
    <w:rsid w:val="001D56F6"/>
    <w:rsid w:val="0020133D"/>
    <w:rsid w:val="00254293"/>
    <w:rsid w:val="0025641E"/>
    <w:rsid w:val="00257EE2"/>
    <w:rsid w:val="00261451"/>
    <w:rsid w:val="002B77D8"/>
    <w:rsid w:val="002C2BF7"/>
    <w:rsid w:val="002C508F"/>
    <w:rsid w:val="002E6B7F"/>
    <w:rsid w:val="00311690"/>
    <w:rsid w:val="0031518E"/>
    <w:rsid w:val="0032511B"/>
    <w:rsid w:val="003271C8"/>
    <w:rsid w:val="00340C2D"/>
    <w:rsid w:val="00341D55"/>
    <w:rsid w:val="00344E50"/>
    <w:rsid w:val="00354EA0"/>
    <w:rsid w:val="00393DD4"/>
    <w:rsid w:val="003C7A2B"/>
    <w:rsid w:val="00420932"/>
    <w:rsid w:val="00425F43"/>
    <w:rsid w:val="0047605B"/>
    <w:rsid w:val="004938DD"/>
    <w:rsid w:val="00495B01"/>
    <w:rsid w:val="004A7946"/>
    <w:rsid w:val="004C5B64"/>
    <w:rsid w:val="004D2FAE"/>
    <w:rsid w:val="004D4548"/>
    <w:rsid w:val="004E07D5"/>
    <w:rsid w:val="004F6B2C"/>
    <w:rsid w:val="00501245"/>
    <w:rsid w:val="0053419B"/>
    <w:rsid w:val="005366F0"/>
    <w:rsid w:val="00575835"/>
    <w:rsid w:val="00576799"/>
    <w:rsid w:val="00581A81"/>
    <w:rsid w:val="00583576"/>
    <w:rsid w:val="005870B5"/>
    <w:rsid w:val="005929E5"/>
    <w:rsid w:val="005970C9"/>
    <w:rsid w:val="005B42F0"/>
    <w:rsid w:val="005C7156"/>
    <w:rsid w:val="005D76ED"/>
    <w:rsid w:val="005D7B97"/>
    <w:rsid w:val="005E4FC2"/>
    <w:rsid w:val="00602542"/>
    <w:rsid w:val="00633E15"/>
    <w:rsid w:val="0066390A"/>
    <w:rsid w:val="00663E68"/>
    <w:rsid w:val="00677EB8"/>
    <w:rsid w:val="00691140"/>
    <w:rsid w:val="006A6069"/>
    <w:rsid w:val="006B551A"/>
    <w:rsid w:val="006D58A1"/>
    <w:rsid w:val="006E334C"/>
    <w:rsid w:val="00745EEA"/>
    <w:rsid w:val="00763ED2"/>
    <w:rsid w:val="007700A9"/>
    <w:rsid w:val="00780BCC"/>
    <w:rsid w:val="0079108D"/>
    <w:rsid w:val="007B7261"/>
    <w:rsid w:val="007C2F4C"/>
    <w:rsid w:val="007D1F9D"/>
    <w:rsid w:val="007F4257"/>
    <w:rsid w:val="007F6026"/>
    <w:rsid w:val="008428B6"/>
    <w:rsid w:val="0086605F"/>
    <w:rsid w:val="008725D4"/>
    <w:rsid w:val="00874D18"/>
    <w:rsid w:val="00885A5E"/>
    <w:rsid w:val="008D1992"/>
    <w:rsid w:val="008E62F7"/>
    <w:rsid w:val="008F164A"/>
    <w:rsid w:val="009420DB"/>
    <w:rsid w:val="0095650F"/>
    <w:rsid w:val="00973519"/>
    <w:rsid w:val="0099525E"/>
    <w:rsid w:val="009A4DD3"/>
    <w:rsid w:val="009C6C23"/>
    <w:rsid w:val="009D19DB"/>
    <w:rsid w:val="009E2D68"/>
    <w:rsid w:val="009E4EF3"/>
    <w:rsid w:val="00A05027"/>
    <w:rsid w:val="00A17954"/>
    <w:rsid w:val="00A232E4"/>
    <w:rsid w:val="00A26EB7"/>
    <w:rsid w:val="00A3707B"/>
    <w:rsid w:val="00A67EBA"/>
    <w:rsid w:val="00A72E11"/>
    <w:rsid w:val="00A74517"/>
    <w:rsid w:val="00AC5B1A"/>
    <w:rsid w:val="00AD6F01"/>
    <w:rsid w:val="00B065C1"/>
    <w:rsid w:val="00B12D9F"/>
    <w:rsid w:val="00B1719C"/>
    <w:rsid w:val="00B24209"/>
    <w:rsid w:val="00B34E94"/>
    <w:rsid w:val="00B46B5C"/>
    <w:rsid w:val="00B650E0"/>
    <w:rsid w:val="00B6535F"/>
    <w:rsid w:val="00B84259"/>
    <w:rsid w:val="00BA3A50"/>
    <w:rsid w:val="00BB64CE"/>
    <w:rsid w:val="00BC5786"/>
    <w:rsid w:val="00C10606"/>
    <w:rsid w:val="00C31BFD"/>
    <w:rsid w:val="00C60EF6"/>
    <w:rsid w:val="00CB6703"/>
    <w:rsid w:val="00CB6F5B"/>
    <w:rsid w:val="00CD0F47"/>
    <w:rsid w:val="00CD6B1D"/>
    <w:rsid w:val="00CE019D"/>
    <w:rsid w:val="00D01A50"/>
    <w:rsid w:val="00D01E32"/>
    <w:rsid w:val="00D11EEA"/>
    <w:rsid w:val="00D66067"/>
    <w:rsid w:val="00D75551"/>
    <w:rsid w:val="00D832D5"/>
    <w:rsid w:val="00DB10A4"/>
    <w:rsid w:val="00DB2132"/>
    <w:rsid w:val="00DC07E8"/>
    <w:rsid w:val="00DD1687"/>
    <w:rsid w:val="00DD1B47"/>
    <w:rsid w:val="00E14193"/>
    <w:rsid w:val="00E511F9"/>
    <w:rsid w:val="00E52CED"/>
    <w:rsid w:val="00E71CCC"/>
    <w:rsid w:val="00E8741C"/>
    <w:rsid w:val="00ED4586"/>
    <w:rsid w:val="00EF42DB"/>
    <w:rsid w:val="00F07471"/>
    <w:rsid w:val="00F473E5"/>
    <w:rsid w:val="00F55E0D"/>
    <w:rsid w:val="00F64418"/>
    <w:rsid w:val="00F74836"/>
    <w:rsid w:val="00F976FD"/>
    <w:rsid w:val="00FB64BF"/>
    <w:rsid w:val="00FF42C6"/>
    <w:rsid w:val="00FF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44B1C021-AE06-47E9-BC6A-5C8C9E48B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6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64CE"/>
    <w:rPr>
      <w:rFonts w:ascii="Tahoma" w:hAnsi="Tahoma" w:cs="Tahoma"/>
      <w:sz w:val="16"/>
      <w:szCs w:val="16"/>
    </w:rPr>
  </w:style>
  <w:style w:type="paragraph" w:customStyle="1" w:styleId="xl101">
    <w:name w:val="xl101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33E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33E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4E94"/>
  </w:style>
  <w:style w:type="numbering" w:customStyle="1" w:styleId="11">
    <w:name w:val="Нет списка11"/>
    <w:next w:val="a2"/>
    <w:uiPriority w:val="99"/>
    <w:semiHidden/>
    <w:unhideWhenUsed/>
    <w:rsid w:val="00B34E94"/>
  </w:style>
  <w:style w:type="numbering" w:customStyle="1" w:styleId="2">
    <w:name w:val="Нет списка2"/>
    <w:next w:val="a2"/>
    <w:uiPriority w:val="99"/>
    <w:semiHidden/>
    <w:unhideWhenUsed/>
    <w:rsid w:val="005C7156"/>
  </w:style>
  <w:style w:type="paragraph" w:styleId="4">
    <w:name w:val="toc 4"/>
    <w:autoRedefine/>
    <w:semiHidden/>
    <w:rsid w:val="005C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D1B47"/>
  </w:style>
  <w:style w:type="numbering" w:customStyle="1" w:styleId="40">
    <w:name w:val="Нет списка4"/>
    <w:next w:val="a2"/>
    <w:uiPriority w:val="99"/>
    <w:semiHidden/>
    <w:unhideWhenUsed/>
    <w:rsid w:val="008D1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148</Pages>
  <Words>46462</Words>
  <Characters>264834</Characters>
  <Application>Microsoft Office Word</Application>
  <DocSecurity>0</DocSecurity>
  <Lines>2206</Lines>
  <Paragraphs>621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10</cp:revision>
  <cp:lastPrinted>2018-11-12T04:40:00Z</cp:lastPrinted>
  <dcterms:created xsi:type="dcterms:W3CDTF">2019-09-13T09:43:00Z</dcterms:created>
  <dcterms:modified xsi:type="dcterms:W3CDTF">2019-10-18T06:05:00Z</dcterms:modified>
</cp:coreProperties>
</file>